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42" w:rsidRPr="000F1942" w:rsidRDefault="000F1942" w:rsidP="000F1942">
      <w:pPr>
        <w:pStyle w:val="a3"/>
        <w:rPr>
          <w:i w:val="0"/>
          <w:color w:val="000000"/>
          <w:sz w:val="28"/>
          <w:szCs w:val="28"/>
        </w:rPr>
      </w:pPr>
      <w:r w:rsidRPr="000F1942">
        <w:rPr>
          <w:i w:val="0"/>
          <w:color w:val="000000"/>
          <w:sz w:val="28"/>
          <w:szCs w:val="28"/>
        </w:rPr>
        <w:t>РОССИЙСКАЯ  ФЕДЕРАЦИЯ</w:t>
      </w:r>
    </w:p>
    <w:p w:rsidR="000F1942" w:rsidRPr="000F1942" w:rsidRDefault="000F1942" w:rsidP="000F1942">
      <w:pPr>
        <w:pStyle w:val="a3"/>
        <w:rPr>
          <w:i w:val="0"/>
          <w:color w:val="000000"/>
          <w:sz w:val="28"/>
          <w:szCs w:val="28"/>
        </w:rPr>
      </w:pPr>
      <w:r w:rsidRPr="000F1942">
        <w:rPr>
          <w:i w:val="0"/>
          <w:color w:val="000000"/>
          <w:sz w:val="28"/>
          <w:szCs w:val="28"/>
        </w:rPr>
        <w:t>АДМИНИСТРАЦИЯ ГОРОДА БЕЛОГОРСКА АМУРСКОЙ ОБЛАСТИ</w:t>
      </w:r>
    </w:p>
    <w:p w:rsidR="000F1942" w:rsidRPr="000F1942" w:rsidRDefault="000F1942" w:rsidP="000F19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1942" w:rsidRPr="000F1942" w:rsidRDefault="000F1942" w:rsidP="000F194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9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КАЗЕННОЕ УЧРЕЖДЕНИЕ </w:t>
      </w:r>
    </w:p>
    <w:p w:rsidR="000F1942" w:rsidRPr="000F1942" w:rsidRDefault="000F1942" w:rsidP="00F03D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942">
        <w:rPr>
          <w:rFonts w:ascii="Times New Roman" w:hAnsi="Times New Roman" w:cs="Times New Roman"/>
          <w:b/>
          <w:color w:val="000000"/>
          <w:sz w:val="28"/>
          <w:szCs w:val="28"/>
        </w:rPr>
        <w:t>«УПРАВЛЕНИЕ КУЛЬТУРЫ АДМИНИСТРАЦИИ Г.  БЕЛОГОРСК»</w:t>
      </w:r>
    </w:p>
    <w:p w:rsidR="000F1942" w:rsidRPr="000F1942" w:rsidRDefault="000F1942" w:rsidP="00F03D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942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0F1942" w:rsidRPr="00065AFB" w:rsidRDefault="00065AFB" w:rsidP="00F03DFC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22.08.2018</w:t>
      </w:r>
      <w:r w:rsidR="00F03D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3D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3D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г. Белогорск</w:t>
      </w:r>
      <w:r w:rsidR="00F03D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3D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03DF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F1942" w:rsidRPr="000F194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F1942" w:rsidRPr="00065AFB">
        <w:rPr>
          <w:rFonts w:ascii="Times New Roman" w:hAnsi="Times New Roman" w:cs="Times New Roman"/>
          <w:color w:val="000000"/>
          <w:sz w:val="28"/>
          <w:szCs w:val="28"/>
          <w:u w:val="single"/>
        </w:rPr>
        <w:t>__</w:t>
      </w:r>
      <w:r w:rsidRPr="00065AFB">
        <w:rPr>
          <w:rFonts w:ascii="Times New Roman" w:hAnsi="Times New Roman" w:cs="Times New Roman"/>
          <w:color w:val="000000"/>
          <w:sz w:val="28"/>
          <w:szCs w:val="28"/>
          <w:u w:val="single"/>
        </w:rPr>
        <w:t>84</w:t>
      </w:r>
      <w:r w:rsidR="000F1942" w:rsidRPr="00065AFB">
        <w:rPr>
          <w:rFonts w:ascii="Times New Roman" w:hAnsi="Times New Roman" w:cs="Times New Roman"/>
          <w:color w:val="000000"/>
          <w:sz w:val="28"/>
          <w:szCs w:val="28"/>
          <w:u w:val="single"/>
        </w:rPr>
        <w:t>____</w:t>
      </w:r>
    </w:p>
    <w:p w:rsidR="00F03DFC" w:rsidRPr="000F1942" w:rsidRDefault="00F03DFC" w:rsidP="000F194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942" w:rsidRDefault="000F1942" w:rsidP="00F03DFC">
      <w:pPr>
        <w:ind w:right="-1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 утверждении Порядка предварительного уведомления муниципальными служащими МКУ «Управление культуры Администрации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. Белогорск» начальника  о намерении выполнять иную оплачиваемую работу</w:t>
      </w:r>
    </w:p>
    <w:p w:rsidR="000F1942" w:rsidRPr="000F1942" w:rsidRDefault="000F1942" w:rsidP="000F1942">
      <w:pPr>
        <w:ind w:right="-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В соответствии с частью 2 статьи 11 Федерального закона от 0203.2007 № 25-ФЗ «О муниципальной службе в Российской Федерации», в целях предотвращения конфликта интересов на муниципальной службе,</w:t>
      </w:r>
    </w:p>
    <w:p w:rsidR="000F1942" w:rsidRDefault="00F03DFC" w:rsidP="000F194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3DFC">
        <w:rPr>
          <w:rFonts w:ascii="Times New Roman" w:hAnsi="Times New Roman" w:cs="Times New Roman"/>
          <w:b/>
          <w:color w:val="000000"/>
          <w:sz w:val="28"/>
          <w:szCs w:val="28"/>
        </w:rPr>
        <w:t>Приказываю</w:t>
      </w:r>
    </w:p>
    <w:p w:rsidR="00F03DFC" w:rsidRDefault="00F03DFC" w:rsidP="00F03D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прилагаемый Порядок предварительного уведомления муниципальными служащими МКУ «Управление культуры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Белогорск» начальника о намерении выполнять иную оплачиваемую работу.</w:t>
      </w:r>
    </w:p>
    <w:p w:rsidR="00F03DFC" w:rsidRDefault="00F03DFC" w:rsidP="00F03D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Специалисту по кадрам </w:t>
      </w:r>
      <w:proofErr w:type="spellStart"/>
      <w:r w:rsidR="00E04B6F">
        <w:rPr>
          <w:rFonts w:ascii="Times New Roman" w:hAnsi="Times New Roman" w:cs="Times New Roman"/>
          <w:color w:val="000000"/>
          <w:sz w:val="28"/>
          <w:szCs w:val="28"/>
        </w:rPr>
        <w:t>Мандровой</w:t>
      </w:r>
      <w:proofErr w:type="spellEnd"/>
      <w:r w:rsidR="00E04B6F">
        <w:rPr>
          <w:rFonts w:ascii="Times New Roman" w:hAnsi="Times New Roman" w:cs="Times New Roman"/>
          <w:color w:val="000000"/>
          <w:sz w:val="28"/>
          <w:szCs w:val="28"/>
        </w:rPr>
        <w:t xml:space="preserve"> А.С.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довести настоящий Приказ до сведения и исполнения муниципальных служащих МКУ «Управление культуры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Белогорск».</w:t>
      </w:r>
    </w:p>
    <w:p w:rsidR="00F03DFC" w:rsidRPr="00F03DFC" w:rsidRDefault="00F03DFC" w:rsidP="00F03DF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возложить на ведущего специалиста (юриста)</w:t>
      </w:r>
      <w:r w:rsidR="00E04B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5A9B">
        <w:rPr>
          <w:rFonts w:ascii="Times New Roman" w:hAnsi="Times New Roman" w:cs="Times New Roman"/>
          <w:color w:val="000000"/>
          <w:sz w:val="28"/>
          <w:szCs w:val="28"/>
        </w:rPr>
        <w:t>Натенко</w:t>
      </w:r>
      <w:proofErr w:type="spellEnd"/>
      <w:r w:rsidR="00145A9B">
        <w:rPr>
          <w:rFonts w:ascii="Times New Roman" w:hAnsi="Times New Roman" w:cs="Times New Roman"/>
          <w:color w:val="000000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5FF6" w:rsidRDefault="00B85FF6" w:rsidP="00F03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«Управление культуры</w:t>
      </w:r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г. Белогорск»                                                     И.А.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Хозяйская</w:t>
      </w:r>
      <w:proofErr w:type="gramEnd"/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FC" w:rsidRDefault="00F03DFC" w:rsidP="00F03D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3DFC" w:rsidRDefault="00F03DFC" w:rsidP="00F03D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Ознакомлен:</w:t>
      </w:r>
    </w:p>
    <w:p w:rsidR="00F03DFC" w:rsidRDefault="00F03DFC" w:rsidP="00F03D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5EC3" w:rsidRDefault="00625EC3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5EC3" w:rsidRDefault="00625EC3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5EC3" w:rsidRDefault="00625EC3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DFC" w:rsidRDefault="00F03DFC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3DFC" w:rsidRDefault="00F03DFC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МКУ «Управление </w:t>
      </w:r>
    </w:p>
    <w:p w:rsidR="00F03DFC" w:rsidRDefault="00F03DFC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Администрации</w:t>
      </w:r>
    </w:p>
    <w:p w:rsidR="00F03DFC" w:rsidRDefault="00F03DFC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Белогорск»</w:t>
      </w:r>
    </w:p>
    <w:p w:rsidR="00F03DFC" w:rsidRDefault="00A71A59" w:rsidP="00F03D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_________2018 № _______</w:t>
      </w:r>
    </w:p>
    <w:p w:rsidR="00A71A59" w:rsidRDefault="00A71A59" w:rsidP="00A71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A59" w:rsidRDefault="00A71A59" w:rsidP="00A7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59">
        <w:rPr>
          <w:rFonts w:ascii="Times New Roman" w:hAnsi="Times New Roman" w:cs="Times New Roman"/>
          <w:b/>
          <w:sz w:val="28"/>
          <w:szCs w:val="28"/>
        </w:rPr>
        <w:t xml:space="preserve">Порядок предварительного уведомления муниципальными служащими МКУ «Управление культуры Администрации </w:t>
      </w:r>
      <w:proofErr w:type="gramStart"/>
      <w:r w:rsidRPr="00A71A5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71A59">
        <w:rPr>
          <w:rFonts w:ascii="Times New Roman" w:hAnsi="Times New Roman" w:cs="Times New Roman"/>
          <w:b/>
          <w:sz w:val="28"/>
          <w:szCs w:val="28"/>
        </w:rPr>
        <w:t>. Белогорск» начальника о намерении выполнять иную оплачиваемую работу</w:t>
      </w:r>
    </w:p>
    <w:p w:rsidR="00A71A59" w:rsidRDefault="00A71A59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предварительного уведомления лицами, занимающими должности муниципальной службы в МКУ «Управление культуры Администрации г. Белогорск»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служащие), начальника  о намерении выполнять иную оплачиваемую работу, а так же порядок регистрации таких уведомлений.</w:t>
      </w:r>
    </w:p>
    <w:p w:rsidR="00A71A59" w:rsidRDefault="00A71A59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Уведомления о намерении выполнять иную оплачиваемую работу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уведомление), представляется муниципальными служащим до начала выполнения такой работы.</w:t>
      </w:r>
    </w:p>
    <w:p w:rsidR="00A71A59" w:rsidRDefault="00A71A59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намерении выполнять иную оплачиваемую работу, имеющую </w:t>
      </w:r>
      <w:r w:rsidR="00145A9B">
        <w:rPr>
          <w:rFonts w:ascii="Times New Roman" w:hAnsi="Times New Roman" w:cs="Times New Roman"/>
          <w:sz w:val="28"/>
          <w:szCs w:val="28"/>
        </w:rPr>
        <w:t>длительный</w:t>
      </w:r>
      <w:r>
        <w:rPr>
          <w:rFonts w:ascii="Times New Roman" w:hAnsi="Times New Roman" w:cs="Times New Roman"/>
          <w:sz w:val="28"/>
          <w:szCs w:val="28"/>
        </w:rPr>
        <w:t xml:space="preserve"> характер, уведомление представляется муниципальным служащим  один раз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календарного года.</w:t>
      </w:r>
    </w:p>
    <w:p w:rsidR="00745DF3" w:rsidRDefault="00A71A59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намерении выполнять</w:t>
      </w:r>
      <w:r w:rsidRPr="00A7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иную оплачиваемую работу, имеющую разовый характер, уведомление представляется муниципальным служащим   в отношении каждого случая выполнения иной оплачиваемой работы, за исключением осуществления препод</w:t>
      </w:r>
      <w:r w:rsidR="00745D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вательской деятельности. В этом случае уведомление предоставляется муниципальным служащим один раз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календарного года в отношении каждого образовательного учреждения</w:t>
      </w:r>
      <w:r w:rsidR="00745DF3">
        <w:rPr>
          <w:rFonts w:ascii="Times New Roman" w:hAnsi="Times New Roman" w:cs="Times New Roman"/>
          <w:sz w:val="28"/>
          <w:szCs w:val="28"/>
        </w:rPr>
        <w:t>, в котором муниципальный служащий намеревается осуществлять преподавательскую деятельность.</w:t>
      </w:r>
    </w:p>
    <w:p w:rsidR="00745DF3" w:rsidRDefault="00745DF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подается на имя начальника</w:t>
      </w:r>
      <w:r w:rsidR="00D24B67">
        <w:rPr>
          <w:rFonts w:ascii="Times New Roman" w:hAnsi="Times New Roman" w:cs="Times New Roman"/>
          <w:sz w:val="28"/>
          <w:szCs w:val="28"/>
        </w:rPr>
        <w:t xml:space="preserve"> МКУ «Управление культуры Администрации </w:t>
      </w:r>
      <w:proofErr w:type="gramStart"/>
      <w:r w:rsidR="00D24B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B67">
        <w:rPr>
          <w:rFonts w:ascii="Times New Roman" w:hAnsi="Times New Roman" w:cs="Times New Roman"/>
          <w:sz w:val="28"/>
          <w:szCs w:val="28"/>
        </w:rPr>
        <w:t>. Белогорск»</w:t>
      </w:r>
      <w:r>
        <w:rPr>
          <w:rFonts w:ascii="Times New Roman" w:hAnsi="Times New Roman" w:cs="Times New Roman"/>
          <w:sz w:val="28"/>
          <w:szCs w:val="28"/>
        </w:rPr>
        <w:t xml:space="preserve">  по форме согласно приложения к настоящему Порядку и представляется  специалисту по кадрам.</w:t>
      </w:r>
    </w:p>
    <w:p w:rsidR="00745DF3" w:rsidRDefault="00745DF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уведомлении в обязательном порядке должна содержаться следующая информация:</w:t>
      </w:r>
    </w:p>
    <w:p w:rsidR="002A188E" w:rsidRDefault="00745DF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Основание выполнения оплачиваемой работы </w:t>
      </w:r>
      <w:r w:rsidR="002A188E">
        <w:rPr>
          <w:rFonts w:ascii="Times New Roman" w:hAnsi="Times New Roman" w:cs="Times New Roman"/>
          <w:sz w:val="28"/>
          <w:szCs w:val="28"/>
        </w:rPr>
        <w:t xml:space="preserve"> (трудовой договор, гражданско-правовой договор, иное основание) и сведения об основных обязанностях муниципального служащего </w:t>
      </w:r>
      <w:proofErr w:type="gramStart"/>
      <w:r w:rsidR="002A188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A188E">
        <w:rPr>
          <w:rFonts w:ascii="Times New Roman" w:hAnsi="Times New Roman" w:cs="Times New Roman"/>
          <w:sz w:val="28"/>
          <w:szCs w:val="28"/>
        </w:rPr>
        <w:t xml:space="preserve"> ее выполнение. </w:t>
      </w:r>
    </w:p>
    <w:p w:rsidR="002A188E" w:rsidRDefault="002A188E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Наименование организации либо фамилия, имя и отчество физического лица, с которым заключено соглашение </w:t>
      </w:r>
      <w:r w:rsidR="00D24B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выполнении иной оплачиваемой работы.</w:t>
      </w:r>
    </w:p>
    <w:p w:rsidR="002A188E" w:rsidRDefault="002A188E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Дата начала выполнения иной оплачиваемой работы и/или период, в течение которого планируется ее выполнение.</w:t>
      </w:r>
    </w:p>
    <w:p w:rsidR="002A188E" w:rsidRDefault="002A188E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Уведомление регистрируется специалистом по кадрам в журнале регистрации уведомлений о намерении выполнять иную оплачиваемую работу и направляется начальнику </w:t>
      </w:r>
      <w:r w:rsidR="00D24B67">
        <w:rPr>
          <w:rFonts w:ascii="Times New Roman" w:hAnsi="Times New Roman" w:cs="Times New Roman"/>
          <w:sz w:val="28"/>
          <w:szCs w:val="28"/>
        </w:rPr>
        <w:t xml:space="preserve">МКУ «Управление культуры Администрации </w:t>
      </w:r>
      <w:proofErr w:type="gramStart"/>
      <w:r w:rsidR="00D24B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B67">
        <w:rPr>
          <w:rFonts w:ascii="Times New Roman" w:hAnsi="Times New Roman" w:cs="Times New Roman"/>
          <w:sz w:val="28"/>
          <w:szCs w:val="28"/>
        </w:rPr>
        <w:t xml:space="preserve">. Белогорск» </w:t>
      </w:r>
      <w:r>
        <w:rPr>
          <w:rFonts w:ascii="Times New Roman" w:hAnsi="Times New Roman" w:cs="Times New Roman"/>
          <w:sz w:val="28"/>
          <w:szCs w:val="28"/>
        </w:rPr>
        <w:t>для ознакомления. После ознакомления начальником уведомление приобщается к личному делу муниципального служащего.</w:t>
      </w:r>
    </w:p>
    <w:p w:rsidR="002112F6" w:rsidRDefault="002A188E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112F6">
        <w:rPr>
          <w:rFonts w:ascii="Times New Roman" w:hAnsi="Times New Roman" w:cs="Times New Roman"/>
          <w:sz w:val="28"/>
          <w:szCs w:val="28"/>
        </w:rPr>
        <w:t>При выполнении иной оплачиваемой работы муниципальный служащий обязан соблюдать требования ст. 14 Федерального закона от 02.03.2007 № 25-ФЗ «О муниципальной службе в Российской Федерации».</w:t>
      </w:r>
    </w:p>
    <w:p w:rsidR="00745DF3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Невыполнение настоящего Порядка влечет за собой ответственность, предусмотренную законодательством о муниципальной службе.</w:t>
      </w:r>
      <w:r w:rsidR="002A188E">
        <w:rPr>
          <w:rFonts w:ascii="Times New Roman" w:hAnsi="Times New Roman" w:cs="Times New Roman"/>
          <w:sz w:val="28"/>
          <w:szCs w:val="28"/>
        </w:rPr>
        <w:t xml:space="preserve"> </w:t>
      </w:r>
      <w:r w:rsidR="00745D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A59" w:rsidRDefault="00745DF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1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C3" w:rsidRDefault="00625EC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C3" w:rsidRDefault="00625EC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C3" w:rsidRDefault="00625EC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C3" w:rsidRDefault="00625EC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C3" w:rsidRDefault="00625EC3" w:rsidP="00A71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644" w:type="dxa"/>
        <w:tblLook w:val="04A0"/>
      </w:tblPr>
      <w:tblGrid>
        <w:gridCol w:w="4927"/>
      </w:tblGrid>
      <w:tr w:rsidR="002112F6" w:rsidTr="002112F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112F6" w:rsidRPr="00CD0AAB" w:rsidRDefault="00625EC3" w:rsidP="0021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297" w:rsidRDefault="002112F6" w:rsidP="003C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A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МКУ «Управление культуры Администрации </w:t>
            </w:r>
            <w:r w:rsidR="003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0A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0AAB">
              <w:rPr>
                <w:rFonts w:ascii="Times New Roman" w:hAnsi="Times New Roman" w:cs="Times New Roman"/>
                <w:sz w:val="24"/>
                <w:szCs w:val="24"/>
              </w:rPr>
              <w:t>. Белогорск»</w:t>
            </w:r>
          </w:p>
          <w:p w:rsidR="003C3297" w:rsidRDefault="003C3297" w:rsidP="003C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Хозяйской</w:t>
            </w:r>
          </w:p>
          <w:p w:rsidR="003C3297" w:rsidRDefault="003C3297" w:rsidP="003C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297" w:rsidRPr="003C3297" w:rsidRDefault="003C3297" w:rsidP="003C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97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специалиста</w:t>
            </w:r>
          </w:p>
          <w:p w:rsidR="002112F6" w:rsidRPr="003C3297" w:rsidRDefault="003C3297" w:rsidP="003C329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C32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Натенко</w:t>
            </w:r>
            <w:proofErr w:type="spellEnd"/>
            <w:r w:rsidRPr="003C32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Валентины Павловны</w:t>
            </w:r>
            <w:r w:rsidRPr="003C3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2F6" w:rsidRPr="002112F6" w:rsidRDefault="002112F6" w:rsidP="003C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2F6" w:rsidRDefault="002112F6" w:rsidP="00211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211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12F6" w:rsidRPr="00CD0AAB" w:rsidRDefault="002112F6" w:rsidP="00211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0AA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112F6" w:rsidRPr="00CD0AAB" w:rsidRDefault="002112F6" w:rsidP="002112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0AAB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2112F6" w:rsidRPr="00CD0AAB" w:rsidRDefault="002112F6" w:rsidP="00211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AAB" w:rsidRPr="003C3297" w:rsidRDefault="003C3297" w:rsidP="003C3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12F6" w:rsidRPr="00CD0AAB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02.03.2007 № 25-ФЗ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12F6" w:rsidRPr="00CD0AAB">
        <w:rPr>
          <w:rFonts w:ascii="Times New Roman" w:hAnsi="Times New Roman" w:cs="Times New Roman"/>
          <w:sz w:val="24"/>
          <w:szCs w:val="24"/>
        </w:rPr>
        <w:t xml:space="preserve">« О муниципальной службе в Российской Федерации» уведомляю </w:t>
      </w:r>
      <w:r w:rsidR="00CD0AAB" w:rsidRPr="00CD0AAB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C3297"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spellStart"/>
      <w:proofErr w:type="gramStart"/>
      <w:r w:rsidRPr="003C3297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3C3297">
        <w:rPr>
          <w:rFonts w:ascii="Times New Roman" w:hAnsi="Times New Roman" w:cs="Times New Roman"/>
          <w:sz w:val="24"/>
          <w:szCs w:val="24"/>
        </w:rPr>
        <w:t xml:space="preserve"> - правового</w:t>
      </w:r>
      <w:proofErr w:type="gramEnd"/>
      <w:r w:rsidRPr="003C3297">
        <w:rPr>
          <w:rFonts w:ascii="Times New Roman" w:hAnsi="Times New Roman" w:cs="Times New Roman"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C3297">
        <w:rPr>
          <w:rFonts w:ascii="Times New Roman" w:hAnsi="Times New Roman" w:cs="Times New Roman"/>
          <w:sz w:val="24"/>
          <w:szCs w:val="24"/>
        </w:rPr>
        <w:t>МАУ «Объединенная дирекция городских парков культуры и отдыха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CD0AAB" w:rsidRPr="00CD0AAB">
        <w:rPr>
          <w:rFonts w:ascii="Times New Roman" w:hAnsi="Times New Roman" w:cs="Times New Roman"/>
          <w:sz w:val="24"/>
          <w:szCs w:val="24"/>
        </w:rPr>
        <w:t>Выполнение иной оплачиваемой работы планируется</w:t>
      </w:r>
      <w:r>
        <w:rPr>
          <w:rFonts w:ascii="Times New Roman" w:hAnsi="Times New Roman" w:cs="Times New Roman"/>
          <w:sz w:val="24"/>
          <w:szCs w:val="24"/>
        </w:rPr>
        <w:t xml:space="preserve">  с 08.04.2019-31.05.2019</w:t>
      </w:r>
    </w:p>
    <w:p w:rsidR="00CD0AAB" w:rsidRPr="00CD0AAB" w:rsidRDefault="00CD0AAB" w:rsidP="00CD0AA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0AAB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CD0AAB" w:rsidRPr="00CD0AAB" w:rsidRDefault="003C3297" w:rsidP="00CD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0AAB" w:rsidRPr="00CD0AAB">
        <w:rPr>
          <w:rFonts w:ascii="Times New Roman" w:hAnsi="Times New Roman" w:cs="Times New Roman"/>
          <w:sz w:val="24"/>
          <w:szCs w:val="24"/>
        </w:rPr>
        <w:t>При выполнении иной оплачиваемой работы обязуюсь соблюдать требования, предусмотренные ст. 14 ФЗ от 02.03.2007 № 25-ФЗ «О муниципальной службе в Российской Федерации»</w:t>
      </w:r>
      <w:r w:rsidR="00625EC3">
        <w:rPr>
          <w:rFonts w:ascii="Times New Roman" w:hAnsi="Times New Roman" w:cs="Times New Roman"/>
          <w:sz w:val="24"/>
          <w:szCs w:val="24"/>
        </w:rPr>
        <w:t>.</w:t>
      </w:r>
    </w:p>
    <w:p w:rsidR="00CD0AAB" w:rsidRDefault="00CD0AAB" w:rsidP="00CD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AAB" w:rsidRPr="00625EC3" w:rsidRDefault="00CD0AAB" w:rsidP="00625EC3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625EC3">
        <w:rPr>
          <w:rFonts w:ascii="Times New Roman" w:hAnsi="Times New Roman" w:cs="Times New Roman"/>
          <w:sz w:val="24"/>
          <w:szCs w:val="24"/>
        </w:rPr>
        <w:t xml:space="preserve">«____» _________201___                          </w:t>
      </w:r>
      <w:r w:rsidR="00625E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5EC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0AAB" w:rsidRPr="00CD0AAB" w:rsidRDefault="00CD0AAB" w:rsidP="00CD0AA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(дата)                                                                                    (подпись муниципального служащего)</w:t>
      </w:r>
    </w:p>
    <w:tbl>
      <w:tblPr>
        <w:tblStyle w:val="a5"/>
        <w:tblW w:w="0" w:type="auto"/>
        <w:tblInd w:w="5211" w:type="dxa"/>
        <w:tblLook w:val="04A0"/>
      </w:tblPr>
      <w:tblGrid>
        <w:gridCol w:w="4360"/>
      </w:tblGrid>
      <w:tr w:rsidR="00625EC3" w:rsidTr="00625EC3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97" w:rsidRDefault="003C3297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EC3" w:rsidRPr="00625EC3" w:rsidRDefault="00625EC3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625EC3" w:rsidRPr="00625EC3" w:rsidRDefault="00625EC3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5EC3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предварительного уведомления муниципальными служащими МКУ «Управление культуры Администрации </w:t>
            </w:r>
            <w:proofErr w:type="gramStart"/>
            <w:r w:rsidRPr="00625E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25EC3">
              <w:rPr>
                <w:rFonts w:ascii="Times New Roman" w:hAnsi="Times New Roman" w:cs="Times New Roman"/>
                <w:sz w:val="28"/>
                <w:szCs w:val="28"/>
              </w:rPr>
              <w:t>. Белогорск» начальника о намерении выполнять иную оплачиваемую работу</w:t>
            </w:r>
          </w:p>
          <w:p w:rsidR="00625EC3" w:rsidRPr="00CD0AAB" w:rsidRDefault="00625EC3" w:rsidP="0062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EC3" w:rsidRPr="00625EC3" w:rsidRDefault="00625EC3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AAB" w:rsidRPr="00CD0AAB" w:rsidRDefault="00CD0AAB" w:rsidP="00CD0AA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D0AAB" w:rsidRPr="00CD0AAB" w:rsidRDefault="00CD0AAB" w:rsidP="00CD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F6" w:rsidRDefault="00625EC3" w:rsidP="00625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625EC3" w:rsidRDefault="00625EC3" w:rsidP="00625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о намерении выполнять </w:t>
      </w:r>
    </w:p>
    <w:p w:rsidR="00625EC3" w:rsidRDefault="00625EC3" w:rsidP="00625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625EC3" w:rsidRDefault="00625EC3" w:rsidP="00625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C3" w:rsidRDefault="00625EC3" w:rsidP="00625E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119"/>
        <w:gridCol w:w="3242"/>
        <w:gridCol w:w="2393"/>
      </w:tblGrid>
      <w:tr w:rsidR="00625EC3" w:rsidTr="00625EC3">
        <w:tc>
          <w:tcPr>
            <w:tcW w:w="817" w:type="dxa"/>
          </w:tcPr>
          <w:p w:rsidR="00625EC3" w:rsidRDefault="00625EC3" w:rsidP="006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EC3" w:rsidRDefault="00625EC3" w:rsidP="006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25EC3" w:rsidRDefault="00625EC3" w:rsidP="006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5EC3" w:rsidRDefault="00625EC3" w:rsidP="006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625EC3" w:rsidRDefault="00625EC3" w:rsidP="006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242" w:type="dxa"/>
          </w:tcPr>
          <w:p w:rsidR="00625EC3" w:rsidRDefault="00625EC3" w:rsidP="006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муниципального служащего подавшего уведомление</w:t>
            </w:r>
          </w:p>
        </w:tc>
        <w:tc>
          <w:tcPr>
            <w:tcW w:w="2393" w:type="dxa"/>
          </w:tcPr>
          <w:p w:rsidR="00625EC3" w:rsidRDefault="00625EC3" w:rsidP="006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 подавшего уведомление</w:t>
            </w:r>
          </w:p>
        </w:tc>
      </w:tr>
      <w:tr w:rsidR="00625EC3" w:rsidTr="00625EC3">
        <w:tc>
          <w:tcPr>
            <w:tcW w:w="817" w:type="dxa"/>
          </w:tcPr>
          <w:p w:rsidR="00625EC3" w:rsidRDefault="00625EC3" w:rsidP="006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25EC3" w:rsidRDefault="00625EC3" w:rsidP="006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625EC3" w:rsidRDefault="00625EC3" w:rsidP="006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25EC3" w:rsidRDefault="00625EC3" w:rsidP="00625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5EC3" w:rsidTr="00625EC3">
        <w:tc>
          <w:tcPr>
            <w:tcW w:w="817" w:type="dxa"/>
          </w:tcPr>
          <w:p w:rsidR="00625EC3" w:rsidRDefault="00625EC3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25EC3" w:rsidRDefault="00625EC3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25EC3" w:rsidRDefault="00625EC3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5EC3" w:rsidRDefault="00625EC3" w:rsidP="0062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EC3" w:rsidRDefault="00625EC3" w:rsidP="00625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211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12F6" w:rsidRDefault="002112F6" w:rsidP="00211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12F6" w:rsidRPr="00A71A59" w:rsidRDefault="002112F6" w:rsidP="00211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112F6" w:rsidRPr="00A71A59" w:rsidSect="00625EC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942"/>
    <w:rsid w:val="00065AFB"/>
    <w:rsid w:val="000F1942"/>
    <w:rsid w:val="00145A9B"/>
    <w:rsid w:val="002112F6"/>
    <w:rsid w:val="002A188E"/>
    <w:rsid w:val="003C3297"/>
    <w:rsid w:val="00625EC3"/>
    <w:rsid w:val="006D0C5F"/>
    <w:rsid w:val="00745DF3"/>
    <w:rsid w:val="008A13C7"/>
    <w:rsid w:val="00A71A59"/>
    <w:rsid w:val="00B85FF6"/>
    <w:rsid w:val="00BC034D"/>
    <w:rsid w:val="00CD0AAB"/>
    <w:rsid w:val="00D24B67"/>
    <w:rsid w:val="00E04B6F"/>
    <w:rsid w:val="00E64925"/>
    <w:rsid w:val="00E8078D"/>
    <w:rsid w:val="00F0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94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a4">
    <w:name w:val="Название Знак"/>
    <w:basedOn w:val="a0"/>
    <w:link w:val="a3"/>
    <w:rsid w:val="000F1942"/>
    <w:rPr>
      <w:rFonts w:ascii="Times New Roman" w:eastAsia="Times New Roman" w:hAnsi="Times New Roman" w:cs="Times New Roman"/>
      <w:i/>
      <w:iCs/>
      <w:sz w:val="32"/>
      <w:szCs w:val="24"/>
    </w:rPr>
  </w:style>
  <w:style w:type="table" w:styleId="a5">
    <w:name w:val="Table Grid"/>
    <w:basedOn w:val="a1"/>
    <w:uiPriority w:val="59"/>
    <w:rsid w:val="00211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Юрист</dc:creator>
  <cp:keywords/>
  <dc:description/>
  <cp:lastModifiedBy>Валентина</cp:lastModifiedBy>
  <cp:revision>10</cp:revision>
  <cp:lastPrinted>2019-04-26T05:13:00Z</cp:lastPrinted>
  <dcterms:created xsi:type="dcterms:W3CDTF">2018-08-15T05:29:00Z</dcterms:created>
  <dcterms:modified xsi:type="dcterms:W3CDTF">2019-04-26T05:13:00Z</dcterms:modified>
</cp:coreProperties>
</file>