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FD" w:rsidRDefault="009818D5" w:rsidP="00441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E9B">
        <w:rPr>
          <w:rFonts w:ascii="Times New Roman" w:hAnsi="Times New Roman" w:cs="Times New Roman"/>
          <w:b/>
          <w:sz w:val="28"/>
          <w:szCs w:val="28"/>
        </w:rPr>
        <w:t>РЕКВИЗИТЫ  ДЛЯ</w:t>
      </w:r>
      <w:proofErr w:type="gramEnd"/>
      <w:r w:rsidRPr="008B1E9B">
        <w:rPr>
          <w:rFonts w:ascii="Times New Roman" w:hAnsi="Times New Roman" w:cs="Times New Roman"/>
          <w:b/>
          <w:sz w:val="28"/>
          <w:szCs w:val="28"/>
        </w:rPr>
        <w:t xml:space="preserve"> ОСУЩЕСТВЛЕНИЯ ПЛАТЕЖЕЙ</w:t>
      </w:r>
    </w:p>
    <w:p w:rsidR="009818D5" w:rsidRPr="00C32932" w:rsidRDefault="009818D5" w:rsidP="00441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ПАСПОРТ  РФ </w:t>
      </w:r>
      <w:r w:rsidR="008E26FD" w:rsidRPr="006E4928">
        <w:rPr>
          <w:rFonts w:ascii="Times New Roman" w:hAnsi="Times New Roman" w:cs="Times New Roman"/>
          <w:b/>
          <w:sz w:val="28"/>
          <w:szCs w:val="28"/>
          <w:u w:val="single"/>
        </w:rPr>
        <w:t>(выдача, замена)</w:t>
      </w:r>
      <w:r w:rsidR="008E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9B">
        <w:rPr>
          <w:rFonts w:ascii="Times New Roman" w:hAnsi="Times New Roman" w:cs="Times New Roman"/>
          <w:b/>
          <w:sz w:val="28"/>
          <w:szCs w:val="28"/>
        </w:rPr>
        <w:t xml:space="preserve">ПРИ ОБРАЩЕНИИ </w:t>
      </w:r>
      <w:r w:rsidRPr="00C329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B1E9B" w:rsidRPr="00C32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2932">
        <w:rPr>
          <w:rFonts w:ascii="Times New Roman" w:hAnsi="Times New Roman" w:cs="Times New Roman"/>
          <w:b/>
          <w:sz w:val="28"/>
          <w:szCs w:val="28"/>
          <w:u w:val="single"/>
        </w:rPr>
        <w:t>МФЦ</w:t>
      </w:r>
      <w:bookmarkStart w:id="0" w:name="_GoBack"/>
      <w:bookmarkEnd w:id="0"/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5021"/>
      </w:tblGrid>
      <w:tr w:rsidR="009818D5" w:rsidRPr="008B1E9B" w:rsidTr="00B46553">
        <w:trPr>
          <w:trHeight w:val="593"/>
        </w:trPr>
        <w:tc>
          <w:tcPr>
            <w:tcW w:w="2500" w:type="pct"/>
            <w:shd w:val="clear" w:color="auto" w:fill="auto"/>
          </w:tcPr>
          <w:p w:rsidR="009818D5" w:rsidRPr="008B1E9B" w:rsidRDefault="009818D5" w:rsidP="008E2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УФК по Амурской области (МО МВД России «Белогорский»)</w:t>
            </w:r>
          </w:p>
        </w:tc>
      </w:tr>
      <w:tr w:rsidR="009818D5" w:rsidRPr="008B1E9B" w:rsidTr="00B46553">
        <w:trPr>
          <w:trHeight w:val="603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МО МВД России «Белогорский»</w:t>
            </w:r>
          </w:p>
        </w:tc>
      </w:tr>
      <w:tr w:rsidR="009818D5" w:rsidRPr="008B1E9B" w:rsidTr="00B46553">
        <w:trPr>
          <w:trHeight w:val="471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ИНН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2804010203</w:t>
            </w:r>
          </w:p>
        </w:tc>
      </w:tr>
      <w:tr w:rsidR="009818D5" w:rsidRPr="008B1E9B" w:rsidTr="00B46553">
        <w:trPr>
          <w:trHeight w:val="407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КПП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280401001</w:t>
            </w:r>
          </w:p>
        </w:tc>
      </w:tr>
      <w:tr w:rsidR="009818D5" w:rsidRPr="008B1E9B" w:rsidTr="00B46553">
        <w:trPr>
          <w:trHeight w:val="371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</w:tc>
        <w:tc>
          <w:tcPr>
            <w:tcW w:w="2500" w:type="pct"/>
          </w:tcPr>
          <w:p w:rsidR="00C32932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 </w:t>
            </w:r>
          </w:p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</w:tc>
      </w:tr>
      <w:tr w:rsidR="009818D5" w:rsidRPr="008B1E9B" w:rsidTr="00B46553">
        <w:trPr>
          <w:trHeight w:val="463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041012001</w:t>
            </w:r>
          </w:p>
        </w:tc>
      </w:tr>
      <w:tr w:rsidR="009818D5" w:rsidRPr="008B1E9B" w:rsidTr="00B46553">
        <w:trPr>
          <w:trHeight w:val="414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04231729010</w:t>
            </w:r>
          </w:p>
        </w:tc>
      </w:tr>
      <w:tr w:rsidR="009818D5" w:rsidRPr="008B1E9B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№ счета получателя: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40101810000000010003</w:t>
            </w:r>
          </w:p>
        </w:tc>
      </w:tr>
      <w:tr w:rsidR="009818D5" w:rsidRPr="008B1E9B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ОКТМО: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10710000</w:t>
            </w:r>
          </w:p>
        </w:tc>
      </w:tr>
      <w:tr w:rsidR="009818D5" w:rsidRPr="008B1E9B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2500" w:type="pct"/>
          </w:tcPr>
          <w:p w:rsidR="009818D5" w:rsidRPr="008B1E9B" w:rsidRDefault="009818D5" w:rsidP="008B1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1881080710001</w:t>
            </w:r>
            <w:r w:rsidR="008B1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034110</w:t>
            </w:r>
          </w:p>
        </w:tc>
      </w:tr>
      <w:tr w:rsidR="009818D5" w:rsidRPr="008B1E9B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500" w:type="pct"/>
          </w:tcPr>
          <w:p w:rsidR="009818D5" w:rsidRPr="008B1E9B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E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B1E9B" w:rsidRPr="008B1E9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10332" w:rsidRDefault="00A10332" w:rsidP="00A10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Ваше внимание на получателя платежа и код ОКТМО!!!</w:t>
      </w:r>
    </w:p>
    <w:p w:rsidR="008B1E9B" w:rsidRPr="008B1E9B" w:rsidRDefault="008B1E9B">
      <w:pPr>
        <w:rPr>
          <w:sz w:val="28"/>
          <w:szCs w:val="28"/>
        </w:rPr>
      </w:pPr>
    </w:p>
    <w:sectPr w:rsidR="008B1E9B" w:rsidRPr="008B1E9B" w:rsidSect="009C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312"/>
    <w:rsid w:val="00146312"/>
    <w:rsid w:val="001A61AC"/>
    <w:rsid w:val="003F77CB"/>
    <w:rsid w:val="00414739"/>
    <w:rsid w:val="00441CA5"/>
    <w:rsid w:val="006E4928"/>
    <w:rsid w:val="008B1E9B"/>
    <w:rsid w:val="008E26FD"/>
    <w:rsid w:val="009818D5"/>
    <w:rsid w:val="009C5BFC"/>
    <w:rsid w:val="00A10332"/>
    <w:rsid w:val="00C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EE31"/>
  <w15:docId w15:val="{4833E6B6-7C54-4F97-81AD-6942E56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2016-11-08T03:32:00Z</cp:lastPrinted>
  <dcterms:created xsi:type="dcterms:W3CDTF">2016-11-08T02:36:00Z</dcterms:created>
  <dcterms:modified xsi:type="dcterms:W3CDTF">2021-01-29T01:02:00Z</dcterms:modified>
</cp:coreProperties>
</file>